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6103C8" w:rsidRDefault="00DC7ECB" w:rsidP="000767AF">
      <w:pPr>
        <w:pStyle w:val="Default"/>
        <w:jc w:val="center"/>
        <w:rPr>
          <w:b/>
          <w:sz w:val="26"/>
          <w:szCs w:val="26"/>
        </w:rPr>
      </w:pPr>
      <w:r w:rsidRPr="006103C8">
        <w:rPr>
          <w:b/>
          <w:sz w:val="26"/>
          <w:szCs w:val="26"/>
        </w:rPr>
        <w:t>Объявление об Открытом тендере</w:t>
      </w:r>
      <w:r w:rsidR="00A36E45" w:rsidRPr="006103C8">
        <w:rPr>
          <w:b/>
          <w:sz w:val="26"/>
          <w:szCs w:val="26"/>
        </w:rPr>
        <w:t xml:space="preserve"> </w:t>
      </w:r>
      <w:r w:rsidR="00637298" w:rsidRPr="000767AF">
        <w:rPr>
          <w:b/>
          <w:sz w:val="26"/>
          <w:szCs w:val="26"/>
        </w:rPr>
        <w:t>(имеющее силу документации о закупке)</w:t>
      </w:r>
    </w:p>
    <w:p w:rsidR="00DC7ECB" w:rsidRPr="006103C8" w:rsidRDefault="00DC7ECB" w:rsidP="00355A09">
      <w:pPr>
        <w:pStyle w:val="Default"/>
        <w:jc w:val="center"/>
        <w:rPr>
          <w:sz w:val="26"/>
          <w:szCs w:val="26"/>
        </w:rPr>
      </w:pPr>
    </w:p>
    <w:p w:rsidR="0068641A" w:rsidRDefault="00E53417" w:rsidP="0068641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B235B">
        <w:rPr>
          <w:b/>
          <w:bCs/>
          <w:sz w:val="26"/>
          <w:szCs w:val="26"/>
        </w:rPr>
        <w:t>о предложении делать оферты</w:t>
      </w:r>
      <w:r w:rsidR="0068641A">
        <w:rPr>
          <w:b/>
          <w:bCs/>
          <w:sz w:val="26"/>
          <w:szCs w:val="26"/>
        </w:rPr>
        <w:t xml:space="preserve"> </w:t>
      </w:r>
      <w:r w:rsidR="00B624DA" w:rsidRPr="007B235B">
        <w:rPr>
          <w:b/>
          <w:bCs/>
          <w:sz w:val="26"/>
          <w:szCs w:val="26"/>
        </w:rPr>
        <w:t xml:space="preserve">на </w:t>
      </w:r>
      <w:r w:rsidR="0068641A" w:rsidRPr="0068641A">
        <w:rPr>
          <w:b/>
          <w:bCs/>
          <w:sz w:val="26"/>
          <w:szCs w:val="26"/>
        </w:rPr>
        <w:t xml:space="preserve">поставку </w:t>
      </w:r>
    </w:p>
    <w:p w:rsidR="0068641A" w:rsidRDefault="0068641A" w:rsidP="0068641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68641A">
        <w:rPr>
          <w:b/>
          <w:bCs/>
          <w:sz w:val="26"/>
          <w:szCs w:val="26"/>
        </w:rPr>
        <w:t xml:space="preserve">технологического оборудования для автоматической </w:t>
      </w:r>
    </w:p>
    <w:p w:rsidR="009B1346" w:rsidRDefault="0068641A" w:rsidP="0068641A">
      <w:pPr>
        <w:autoSpaceDE w:val="0"/>
        <w:autoSpaceDN w:val="0"/>
        <w:adjustRightInd w:val="0"/>
        <w:spacing w:after="60"/>
        <w:jc w:val="center"/>
        <w:rPr>
          <w:b/>
          <w:sz w:val="26"/>
          <w:szCs w:val="26"/>
        </w:rPr>
      </w:pPr>
      <w:r w:rsidRPr="0068641A">
        <w:rPr>
          <w:b/>
          <w:bCs/>
          <w:sz w:val="26"/>
          <w:szCs w:val="26"/>
        </w:rPr>
        <w:t xml:space="preserve">станции </w:t>
      </w:r>
      <w:proofErr w:type="spellStart"/>
      <w:r w:rsidRPr="0068641A">
        <w:rPr>
          <w:b/>
          <w:bCs/>
          <w:sz w:val="26"/>
          <w:szCs w:val="26"/>
        </w:rPr>
        <w:t>пено</w:t>
      </w:r>
      <w:proofErr w:type="spellEnd"/>
      <w:r w:rsidRPr="0068641A">
        <w:rPr>
          <w:b/>
          <w:bCs/>
          <w:sz w:val="26"/>
          <w:szCs w:val="26"/>
        </w:rPr>
        <w:t xml:space="preserve">-пожаротушения на объекте «Строительство и реконструкция объектов </w:t>
      </w:r>
      <w:proofErr w:type="spellStart"/>
      <w:r w:rsidRPr="0068641A">
        <w:rPr>
          <w:b/>
          <w:bCs/>
          <w:sz w:val="26"/>
          <w:szCs w:val="26"/>
        </w:rPr>
        <w:t>авиатопливообеспечения</w:t>
      </w:r>
      <w:proofErr w:type="spellEnd"/>
      <w:r w:rsidRPr="0068641A">
        <w:rPr>
          <w:b/>
          <w:bCs/>
          <w:sz w:val="26"/>
          <w:szCs w:val="26"/>
        </w:rPr>
        <w:t xml:space="preserve"> аэропорта Внуково. Склад ГСМ-1»</w:t>
      </w:r>
    </w:p>
    <w:p w:rsidR="002A79E1" w:rsidRPr="007B235B" w:rsidRDefault="00D36ABB" w:rsidP="0068641A">
      <w:pPr>
        <w:autoSpaceDE w:val="0"/>
        <w:autoSpaceDN w:val="0"/>
        <w:adjustRightInd w:val="0"/>
        <w:spacing w:after="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AF2840" w:rsidRPr="007B235B">
        <w:rPr>
          <w:b/>
          <w:sz w:val="26"/>
          <w:szCs w:val="26"/>
        </w:rPr>
        <w:t>лот № АТК-</w:t>
      </w:r>
      <w:r w:rsidR="0068641A">
        <w:rPr>
          <w:b/>
          <w:sz w:val="26"/>
          <w:szCs w:val="26"/>
        </w:rPr>
        <w:t>12</w:t>
      </w:r>
      <w:r w:rsidR="00FA4311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B527A2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7B235B" w:rsidRDefault="0040065F" w:rsidP="009245F1">
      <w:pPr>
        <w:autoSpaceDE w:val="0"/>
        <w:autoSpaceDN w:val="0"/>
        <w:adjustRightInd w:val="0"/>
        <w:jc w:val="both"/>
      </w:pPr>
      <w:r w:rsidRPr="00B624DA">
        <w:rPr>
          <w:b/>
          <w:bCs/>
        </w:rPr>
        <w:t>Предмет договора</w:t>
      </w:r>
      <w:r w:rsidRPr="000238EB">
        <w:rPr>
          <w:bCs/>
        </w:rPr>
        <w:t>:</w:t>
      </w:r>
      <w:r w:rsidR="00254C60" w:rsidRPr="000238EB">
        <w:rPr>
          <w:bCs/>
        </w:rPr>
        <w:t xml:space="preserve"> </w:t>
      </w:r>
      <w:r w:rsidR="0068641A" w:rsidRPr="0068641A">
        <w:rPr>
          <w:bCs/>
        </w:rPr>
        <w:t>поставк</w:t>
      </w:r>
      <w:r w:rsidR="0068641A">
        <w:rPr>
          <w:bCs/>
        </w:rPr>
        <w:t>а</w:t>
      </w:r>
      <w:r w:rsidR="0068641A" w:rsidRPr="0068641A">
        <w:rPr>
          <w:bCs/>
        </w:rPr>
        <w:t xml:space="preserve"> технологического оборудования для автоматической станции </w:t>
      </w:r>
      <w:proofErr w:type="spellStart"/>
      <w:r w:rsidR="0068641A" w:rsidRPr="0068641A">
        <w:rPr>
          <w:bCs/>
        </w:rPr>
        <w:t>пено</w:t>
      </w:r>
      <w:proofErr w:type="spellEnd"/>
      <w:r w:rsidR="0068641A" w:rsidRPr="0068641A">
        <w:rPr>
          <w:bCs/>
        </w:rPr>
        <w:t xml:space="preserve">-пожаротушения на объекте «Строительство и реконструкция объектов </w:t>
      </w:r>
      <w:proofErr w:type="spellStart"/>
      <w:r w:rsidR="0068641A" w:rsidRPr="0068641A">
        <w:rPr>
          <w:bCs/>
        </w:rPr>
        <w:t>авиатопливообеспечения</w:t>
      </w:r>
      <w:proofErr w:type="spellEnd"/>
      <w:r w:rsidR="0068641A" w:rsidRPr="0068641A">
        <w:rPr>
          <w:bCs/>
        </w:rPr>
        <w:t xml:space="preserve"> аэропорта Внуково. Склад ГСМ-1»</w:t>
      </w:r>
      <w:r w:rsidR="007A5A4C" w:rsidRPr="007B235B">
        <w:t>,</w:t>
      </w:r>
      <w:r w:rsidR="00637298">
        <w:t xml:space="preserve"> </w:t>
      </w:r>
      <w:r w:rsidR="00710A6E">
        <w:t>ЗАО «</w:t>
      </w:r>
      <w:r w:rsidR="007A5A4C" w:rsidRPr="007B235B">
        <w:t>Авиационно</w:t>
      </w:r>
      <w:r w:rsidR="00710A6E">
        <w:t>-топливная компания»,</w:t>
      </w:r>
      <w:r w:rsidR="00A824B8">
        <w:t xml:space="preserve"> лот АТК-</w:t>
      </w:r>
      <w:r w:rsidR="0068641A">
        <w:t>12</w:t>
      </w:r>
      <w:r w:rsidR="00FA4311">
        <w:t>/17</w:t>
      </w:r>
    </w:p>
    <w:p w:rsidR="00D36ABB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D36ABB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="002667F7" w:rsidRPr="002667F7">
        <w:rPr>
          <w:bCs/>
        </w:rPr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2A7B22">
        <w:rPr>
          <w:b/>
          <w:bCs/>
        </w:rPr>
        <w:t>22</w:t>
      </w:r>
      <w:r w:rsidRPr="00FC5A91">
        <w:rPr>
          <w:b/>
          <w:bCs/>
        </w:rPr>
        <w:t>.</w:t>
      </w:r>
      <w:r w:rsidR="002A7B22">
        <w:rPr>
          <w:b/>
          <w:bCs/>
        </w:rPr>
        <w:t>05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FA4311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2A7B22">
        <w:rPr>
          <w:b/>
          <w:bCs/>
        </w:rPr>
        <w:t>09</w:t>
      </w:r>
      <w:r w:rsidR="00E23180">
        <w:rPr>
          <w:b/>
          <w:bCs/>
        </w:rPr>
        <w:t>.</w:t>
      </w:r>
      <w:r w:rsidR="002A7B22">
        <w:rPr>
          <w:b/>
          <w:bCs/>
        </w:rPr>
        <w:t>06</w:t>
      </w:r>
      <w:r w:rsidR="000A1F7E">
        <w:rPr>
          <w:b/>
          <w:bCs/>
        </w:rPr>
        <w:t>.2017</w:t>
      </w:r>
      <w:proofErr w:type="gramEnd"/>
      <w:r w:rsidR="00C41A47" w:rsidRPr="00C41A47">
        <w:rPr>
          <w:b/>
          <w:bCs/>
        </w:rPr>
        <w:t xml:space="preserve"> 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Pr="009245F1" w:rsidRDefault="00824754" w:rsidP="009245F1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технического задания (см. </w:t>
      </w:r>
      <w:r w:rsidR="00E736B3">
        <w:t>Техническое задание</w:t>
      </w:r>
      <w:r w:rsidR="00C0237A">
        <w:t>–</w:t>
      </w:r>
      <w:r w:rsidR="00D36ABB">
        <w:t xml:space="preserve"> </w:t>
      </w:r>
      <w:r w:rsidR="00C0237A" w:rsidRPr="009245F1">
        <w:t>Приложение №</w:t>
      </w:r>
      <w:r w:rsidR="00036840" w:rsidRPr="009245F1">
        <w:t xml:space="preserve"> 4</w:t>
      </w:r>
      <w:r w:rsidR="00C83651" w:rsidRPr="009245F1">
        <w:t>)</w:t>
      </w:r>
      <w:r w:rsidR="009839D4" w:rsidRPr="009245F1">
        <w:t>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FA4311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C41A47">
      <w:pPr>
        <w:pStyle w:val="ConsNonforma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C41A47">
      <w:pPr>
        <w:ind w:firstLine="851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</w:t>
      </w:r>
      <w:r w:rsidR="00A3232A">
        <w:rPr>
          <w:color w:val="000000"/>
        </w:rPr>
        <w:t>оказание услуг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</w:t>
      </w:r>
      <w:r w:rsidR="007B235B" w:rsidRPr="00C33231">
        <w:rPr>
          <w:color w:val="000000"/>
        </w:rPr>
        <w:t xml:space="preserve">с </w:t>
      </w:r>
      <w:r w:rsidR="007B235B" w:rsidRPr="00C33231">
        <w:t xml:space="preserve">момента </w:t>
      </w:r>
      <w:r w:rsidR="00A824B8">
        <w:t>выполнен</w:t>
      </w:r>
      <w:r w:rsidR="008061E8">
        <w:t>ия</w:t>
      </w:r>
      <w:r w:rsidR="007B235B">
        <w:t xml:space="preserve"> работ.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234B28">
        <w:rPr>
          <w:b/>
          <w:bCs/>
        </w:rPr>
        <w:t>:</w:t>
      </w:r>
      <w:r w:rsidR="00234B28" w:rsidRPr="00234B28">
        <w:rPr>
          <w:b/>
          <w:bCs/>
        </w:rPr>
        <w:t xml:space="preserve"> </w:t>
      </w:r>
      <w:r w:rsidR="009245F1"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234B28" w:rsidRDefault="00234B28" w:rsidP="00234B28">
      <w:pPr>
        <w:ind w:firstLine="426"/>
        <w:rPr>
          <w:b/>
        </w:rPr>
      </w:pPr>
      <w:r w:rsidRPr="004974C9">
        <w:rPr>
          <w:b/>
        </w:rPr>
        <w:t>ТРЕБОВАНИЯ К ПАКЕТУ ДОКУМЕНТОВ</w:t>
      </w:r>
      <w:r>
        <w:rPr>
          <w:b/>
        </w:rPr>
        <w:t>:</w:t>
      </w:r>
    </w:p>
    <w:p w:rsidR="00234B28" w:rsidRDefault="00234B28" w:rsidP="00234B28">
      <w:pPr>
        <w:ind w:firstLine="426"/>
        <w:rPr>
          <w:b/>
          <w:u w:val="single"/>
        </w:rPr>
      </w:pPr>
    </w:p>
    <w:p w:rsidR="00234B28" w:rsidRPr="00BA0D2F" w:rsidRDefault="00234B28" w:rsidP="00234B28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234B28" w:rsidRPr="004974C9" w:rsidRDefault="00234B28" w:rsidP="00234B28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234B28" w:rsidRPr="004974C9" w:rsidRDefault="00234B28" w:rsidP="00234B28">
      <w:pPr>
        <w:numPr>
          <w:ilvl w:val="0"/>
          <w:numId w:val="12"/>
        </w:numPr>
        <w:ind w:left="0" w:firstLine="426"/>
        <w:jc w:val="both"/>
      </w:pPr>
      <w:r>
        <w:t xml:space="preserve">Анкета участника </w:t>
      </w:r>
      <w:r w:rsidRPr="004974C9">
        <w:t>(Приложение № 2);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>
        <w:t xml:space="preserve">Подтверждающие документы (пункт </w:t>
      </w:r>
      <w:r w:rsidR="0068641A">
        <w:t>10</w:t>
      </w:r>
      <w:r w:rsidR="009245F1"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9245F1" w:rsidRDefault="009245F1" w:rsidP="00234B28">
      <w:pPr>
        <w:numPr>
          <w:ilvl w:val="0"/>
          <w:numId w:val="12"/>
        </w:numPr>
        <w:ind w:left="0" w:firstLine="426"/>
        <w:jc w:val="both"/>
      </w:pPr>
      <w:r>
        <w:t>Гарантийное письмо;</w:t>
      </w:r>
    </w:p>
    <w:p w:rsidR="0068641A" w:rsidRDefault="0068641A" w:rsidP="00234B28">
      <w:pPr>
        <w:numPr>
          <w:ilvl w:val="0"/>
          <w:numId w:val="12"/>
        </w:numPr>
        <w:ind w:left="0" w:firstLine="426"/>
        <w:jc w:val="both"/>
      </w:pPr>
      <w:r>
        <w:t>Договор поставки;</w:t>
      </w:r>
    </w:p>
    <w:p w:rsidR="002A7B22" w:rsidRDefault="002A7B22" w:rsidP="00234B28">
      <w:pPr>
        <w:numPr>
          <w:ilvl w:val="0"/>
          <w:numId w:val="12"/>
        </w:numPr>
        <w:ind w:left="0" w:firstLine="426"/>
        <w:jc w:val="both"/>
      </w:pPr>
      <w:r>
        <w:t>Подтверждение согласия на обработку персональных данных;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</w:t>
      </w:r>
      <w:r w:rsidR="003E5442">
        <w:t>, ГК «Внуково»</w:t>
      </w:r>
      <w:r>
        <w:t xml:space="preserve"> (при наличии).</w:t>
      </w:r>
    </w:p>
    <w:p w:rsidR="00234B28" w:rsidRPr="00CB0732" w:rsidRDefault="00234B28" w:rsidP="00234B28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34B28" w:rsidRDefault="00234B28" w:rsidP="00234B28">
      <w:pPr>
        <w:ind w:left="426"/>
        <w:jc w:val="both"/>
      </w:pPr>
    </w:p>
    <w:p w:rsidR="00234B28" w:rsidRPr="00BA0D2F" w:rsidRDefault="00234B28" w:rsidP="00234B28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заявку участника (пункты № 1 – </w:t>
      </w:r>
      <w:r w:rsidR="002A7B22">
        <w:t>8</w:t>
      </w:r>
      <w:r>
        <w:t>);</w:t>
      </w:r>
    </w:p>
    <w:p w:rsidR="00234B28" w:rsidRDefault="00234B28" w:rsidP="00234B28">
      <w:pPr>
        <w:numPr>
          <w:ilvl w:val="0"/>
          <w:numId w:val="12"/>
        </w:numPr>
        <w:ind w:left="0" w:firstLine="426"/>
        <w:jc w:val="both"/>
      </w:pPr>
      <w:r>
        <w:t xml:space="preserve">Электронные копии документов согласно перечню - приложение № </w:t>
      </w:r>
      <w:r w:rsidR="002A7B22">
        <w:t>6</w:t>
      </w:r>
    </w:p>
    <w:p w:rsidR="00234B28" w:rsidRDefault="00234B28" w:rsidP="00234B28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9245F1" w:rsidRDefault="009245F1" w:rsidP="00234B28">
      <w:pPr>
        <w:jc w:val="both"/>
        <w:rPr>
          <w:i/>
          <w:sz w:val="20"/>
          <w:szCs w:val="20"/>
        </w:rPr>
      </w:pP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D27193" w:rsidRDefault="008856A6" w:rsidP="00D10B1C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77A67" w:rsidP="0040274B">
      <w:pPr>
        <w:ind w:firstLine="567"/>
        <w:jc w:val="both"/>
      </w:pPr>
      <w:r>
        <w:lastRenderedPageBreak/>
        <w:t xml:space="preserve">Настоящее предложение </w:t>
      </w:r>
      <w:r w:rsidR="0040065F"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051129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051129" w:rsidP="008170E2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</w:t>
      </w:r>
      <w:r w:rsidR="00733F62">
        <w:t>рмы на участие в закупке должны</w:t>
      </w:r>
      <w:r w:rsidR="0040065F" w:rsidRPr="00361083">
        <w:t xml:space="preserve"> быть написаны на русском языке.</w:t>
      </w:r>
    </w:p>
    <w:p w:rsidR="009245F1" w:rsidRPr="00361083" w:rsidRDefault="009245F1" w:rsidP="009245F1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6422"/>
        <w:gridCol w:w="3039"/>
      </w:tblGrid>
      <w:tr w:rsidR="009245F1" w:rsidRPr="00361083" w:rsidTr="00386B02">
        <w:trPr>
          <w:trHeight w:val="382"/>
        </w:trPr>
        <w:tc>
          <w:tcPr>
            <w:tcW w:w="556" w:type="dxa"/>
          </w:tcPr>
          <w:p w:rsidR="009245F1" w:rsidRPr="00361083" w:rsidRDefault="009245F1" w:rsidP="00386B0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422" w:type="dxa"/>
          </w:tcPr>
          <w:p w:rsidR="009245F1" w:rsidRPr="00361083" w:rsidRDefault="009245F1" w:rsidP="00386B0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39" w:type="dxa"/>
          </w:tcPr>
          <w:p w:rsidR="009245F1" w:rsidRPr="00361083" w:rsidRDefault="009245F1" w:rsidP="00386B0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9245F1" w:rsidRPr="00361083" w:rsidTr="00386B02">
        <w:trPr>
          <w:trHeight w:val="191"/>
        </w:trPr>
        <w:tc>
          <w:tcPr>
            <w:tcW w:w="556" w:type="dxa"/>
            <w:vAlign w:val="center"/>
          </w:tcPr>
          <w:p w:rsidR="009245F1" w:rsidRPr="0014422C" w:rsidRDefault="009245F1" w:rsidP="00386B02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422" w:type="dxa"/>
          </w:tcPr>
          <w:p w:rsidR="009245F1" w:rsidRPr="009675E9" w:rsidRDefault="009245F1" w:rsidP="00386B02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39" w:type="dxa"/>
          </w:tcPr>
          <w:p w:rsidR="009245F1" w:rsidRPr="009B1881" w:rsidRDefault="0068641A" w:rsidP="00386B02">
            <w:pPr>
              <w:jc w:val="center"/>
            </w:pPr>
            <w:r>
              <w:t>70</w:t>
            </w:r>
          </w:p>
        </w:tc>
      </w:tr>
      <w:tr w:rsidR="009245F1" w:rsidRPr="00361083" w:rsidTr="00386B02">
        <w:trPr>
          <w:trHeight w:val="191"/>
        </w:trPr>
        <w:tc>
          <w:tcPr>
            <w:tcW w:w="556" w:type="dxa"/>
            <w:vAlign w:val="center"/>
          </w:tcPr>
          <w:p w:rsidR="009245F1" w:rsidRPr="004B568C" w:rsidRDefault="0068641A" w:rsidP="00386B0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245F1">
              <w:rPr>
                <w:bCs/>
              </w:rPr>
              <w:t>.</w:t>
            </w:r>
          </w:p>
        </w:tc>
        <w:tc>
          <w:tcPr>
            <w:tcW w:w="6422" w:type="dxa"/>
          </w:tcPr>
          <w:p w:rsidR="009245F1" w:rsidRPr="00AE3965" w:rsidRDefault="00AE3965" w:rsidP="00AE3965">
            <w:pPr>
              <w:jc w:val="both"/>
              <w:rPr>
                <w:lang w:val="en-US"/>
              </w:rPr>
            </w:pPr>
            <w:r>
              <w:t>Срок поставки товара</w:t>
            </w:r>
          </w:p>
        </w:tc>
        <w:tc>
          <w:tcPr>
            <w:tcW w:w="3039" w:type="dxa"/>
          </w:tcPr>
          <w:p w:rsidR="009245F1" w:rsidRDefault="0068641A" w:rsidP="00386B02">
            <w:pPr>
              <w:jc w:val="center"/>
            </w:pPr>
            <w:r>
              <w:t>30</w:t>
            </w:r>
          </w:p>
        </w:tc>
      </w:tr>
      <w:tr w:rsidR="009245F1" w:rsidRPr="00361083" w:rsidTr="00386B02">
        <w:trPr>
          <w:trHeight w:val="191"/>
        </w:trPr>
        <w:tc>
          <w:tcPr>
            <w:tcW w:w="556" w:type="dxa"/>
          </w:tcPr>
          <w:p w:rsidR="009245F1" w:rsidRDefault="009245F1" w:rsidP="00386B02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422" w:type="dxa"/>
          </w:tcPr>
          <w:p w:rsidR="009245F1" w:rsidRPr="00B24933" w:rsidRDefault="009245F1" w:rsidP="00386B02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39" w:type="dxa"/>
          </w:tcPr>
          <w:p w:rsidR="009245F1" w:rsidRPr="00B24933" w:rsidRDefault="009245F1" w:rsidP="00386B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9245F1" w:rsidRPr="00041928" w:rsidRDefault="009245F1" w:rsidP="009245F1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9245F1" w:rsidRDefault="009245F1" w:rsidP="009245F1">
      <w:pPr>
        <w:tabs>
          <w:tab w:val="left" w:pos="567"/>
          <w:tab w:val="left" w:pos="1134"/>
        </w:tabs>
        <w:ind w:firstLine="567"/>
        <w:jc w:val="both"/>
      </w:pPr>
    </w:p>
    <w:p w:rsidR="009245F1" w:rsidRDefault="009245F1" w:rsidP="009245F1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9245F1" w:rsidRDefault="009245F1" w:rsidP="009245F1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9245F1" w:rsidRDefault="009245F1" w:rsidP="009245F1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</w:t>
      </w:r>
      <w:proofErr w:type="gramStart"/>
      <w:r>
        <w:t>веса)/</w:t>
      </w:r>
      <w:proofErr w:type="gramEnd"/>
      <w:r>
        <w:t>(кол-во участников)*(баллы)</w:t>
      </w:r>
    </w:p>
    <w:p w:rsidR="009245F1" w:rsidRDefault="009245F1" w:rsidP="009245F1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9245F1" w:rsidRDefault="009245F1" w:rsidP="009245F1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234B28" w:rsidRDefault="00234B28" w:rsidP="00234B28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234B28" w:rsidRDefault="00234B28" w:rsidP="00234B28">
      <w:pPr>
        <w:ind w:firstLine="426"/>
        <w:jc w:val="both"/>
      </w:pPr>
      <w:r>
        <w:t xml:space="preserve"> Победитель закупочных процедур </w:t>
      </w:r>
      <w:r w:rsidRPr="00361083">
        <w:t xml:space="preserve">обязан </w:t>
      </w:r>
      <w:r>
        <w:t>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234B28" w:rsidRDefault="00234B28" w:rsidP="00234B2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7.</w:t>
      </w:r>
    </w:p>
    <w:p w:rsidR="00234B28" w:rsidRPr="0057144A" w:rsidRDefault="00234B28" w:rsidP="00234B28">
      <w:pPr>
        <w:ind w:firstLine="426"/>
        <w:jc w:val="both"/>
      </w:pPr>
      <w:bookmarkStart w:id="0" w:name="_GoBack"/>
      <w:bookmarkEnd w:id="0"/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 w:rsidR="00051129"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3F7B76">
        <w:rPr>
          <w:bCs/>
        </w:rPr>
        <w:t>14</w:t>
      </w:r>
      <w:r w:rsidR="00E23180">
        <w:rPr>
          <w:bCs/>
        </w:rPr>
        <w:t>.</w:t>
      </w:r>
      <w:r w:rsidR="003F7B76">
        <w:rPr>
          <w:bCs/>
        </w:rPr>
        <w:t>06</w:t>
      </w:r>
      <w:r w:rsidRPr="0003667C">
        <w:rPr>
          <w:color w:val="000000" w:themeColor="text1"/>
        </w:rPr>
        <w:t>.</w:t>
      </w:r>
      <w:r w:rsidR="000A1F7E"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>Приложение № 1 – Форма заявки участника;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>Приложение № 2 – Форма анкеты участника;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>Приложение № 3 – Форма коммерческого предложения;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>Приложение № 4 – Техническое задание;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</w:t>
      </w:r>
      <w:r w:rsidRPr="00234B28">
        <w:rPr>
          <w:b/>
          <w:bCs/>
        </w:rPr>
        <w:t xml:space="preserve"> – Проект договора;</w:t>
      </w:r>
    </w:p>
    <w:p w:rsidR="00234B28" w:rsidRPr="00234B28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6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051129" w:rsidRDefault="00234B28" w:rsidP="00234B2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7</w:t>
      </w:r>
      <w:r w:rsidRPr="00234B28">
        <w:rPr>
          <w:b/>
          <w:bCs/>
        </w:rPr>
        <w:t xml:space="preserve"> – Перечень документов для заключения дог</w:t>
      </w:r>
      <w:r w:rsidR="00D12940">
        <w:rPr>
          <w:b/>
          <w:bCs/>
        </w:rPr>
        <w:t>овора</w:t>
      </w:r>
      <w:r w:rsidR="002A7B22">
        <w:rPr>
          <w:b/>
          <w:bCs/>
        </w:rPr>
        <w:t xml:space="preserve"> (только в случае победы в тендере)</w:t>
      </w:r>
      <w:r w:rsidR="00D12940">
        <w:rPr>
          <w:b/>
          <w:bCs/>
        </w:rPr>
        <w:t>;</w:t>
      </w:r>
    </w:p>
    <w:p w:rsidR="00D12940" w:rsidRPr="00051129" w:rsidRDefault="00D12940" w:rsidP="00234B28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Форма согласия на обработку персональных данных.</w:t>
      </w:r>
    </w:p>
    <w:sectPr w:rsidR="00D12940" w:rsidRPr="00051129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238EB"/>
    <w:rsid w:val="00032CBC"/>
    <w:rsid w:val="0003667C"/>
    <w:rsid w:val="00036840"/>
    <w:rsid w:val="0004156C"/>
    <w:rsid w:val="0004313B"/>
    <w:rsid w:val="00044213"/>
    <w:rsid w:val="00051129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04D0"/>
    <w:rsid w:val="000A14FF"/>
    <w:rsid w:val="000A1F7E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34B28"/>
    <w:rsid w:val="00252917"/>
    <w:rsid w:val="00254C60"/>
    <w:rsid w:val="00262B97"/>
    <w:rsid w:val="00265389"/>
    <w:rsid w:val="002667F7"/>
    <w:rsid w:val="00272A03"/>
    <w:rsid w:val="00272FB6"/>
    <w:rsid w:val="00273A7D"/>
    <w:rsid w:val="00274A41"/>
    <w:rsid w:val="002756A5"/>
    <w:rsid w:val="00281B95"/>
    <w:rsid w:val="00287FBB"/>
    <w:rsid w:val="00296A5A"/>
    <w:rsid w:val="002A79E1"/>
    <w:rsid w:val="002A7B22"/>
    <w:rsid w:val="002B19A9"/>
    <w:rsid w:val="002C71DA"/>
    <w:rsid w:val="002E4EBC"/>
    <w:rsid w:val="002F2A33"/>
    <w:rsid w:val="0031082C"/>
    <w:rsid w:val="00320140"/>
    <w:rsid w:val="003205C9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87626"/>
    <w:rsid w:val="00392D85"/>
    <w:rsid w:val="00396526"/>
    <w:rsid w:val="00397402"/>
    <w:rsid w:val="003A1D46"/>
    <w:rsid w:val="003A72C7"/>
    <w:rsid w:val="003B0936"/>
    <w:rsid w:val="003C1724"/>
    <w:rsid w:val="003C2E3E"/>
    <w:rsid w:val="003C3C2F"/>
    <w:rsid w:val="003C6AC8"/>
    <w:rsid w:val="003D4792"/>
    <w:rsid w:val="003D5931"/>
    <w:rsid w:val="003E080B"/>
    <w:rsid w:val="003E08EC"/>
    <w:rsid w:val="003E5442"/>
    <w:rsid w:val="003F7B76"/>
    <w:rsid w:val="0040065F"/>
    <w:rsid w:val="0040274B"/>
    <w:rsid w:val="004038E4"/>
    <w:rsid w:val="00420C08"/>
    <w:rsid w:val="00424E39"/>
    <w:rsid w:val="00434C5C"/>
    <w:rsid w:val="0045050D"/>
    <w:rsid w:val="00453E55"/>
    <w:rsid w:val="00473F6A"/>
    <w:rsid w:val="004865B6"/>
    <w:rsid w:val="00490E43"/>
    <w:rsid w:val="004A2CA8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103C8"/>
    <w:rsid w:val="0062020F"/>
    <w:rsid w:val="006225D0"/>
    <w:rsid w:val="00627912"/>
    <w:rsid w:val="00635DD7"/>
    <w:rsid w:val="00637298"/>
    <w:rsid w:val="00644392"/>
    <w:rsid w:val="00657071"/>
    <w:rsid w:val="006642D2"/>
    <w:rsid w:val="00673B02"/>
    <w:rsid w:val="0068641A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10A6E"/>
    <w:rsid w:val="007338E3"/>
    <w:rsid w:val="00733F62"/>
    <w:rsid w:val="007413DB"/>
    <w:rsid w:val="00753ED9"/>
    <w:rsid w:val="0077232D"/>
    <w:rsid w:val="00780641"/>
    <w:rsid w:val="00792FF4"/>
    <w:rsid w:val="007A1BC9"/>
    <w:rsid w:val="007A5A4C"/>
    <w:rsid w:val="007B235B"/>
    <w:rsid w:val="007B6177"/>
    <w:rsid w:val="007B779D"/>
    <w:rsid w:val="007C6B5B"/>
    <w:rsid w:val="007D4992"/>
    <w:rsid w:val="007D4A09"/>
    <w:rsid w:val="007E51C2"/>
    <w:rsid w:val="007F29E0"/>
    <w:rsid w:val="007F4F22"/>
    <w:rsid w:val="00804F93"/>
    <w:rsid w:val="008061E8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245F1"/>
    <w:rsid w:val="009330B9"/>
    <w:rsid w:val="009338A6"/>
    <w:rsid w:val="009546FC"/>
    <w:rsid w:val="00955204"/>
    <w:rsid w:val="00956164"/>
    <w:rsid w:val="009566D9"/>
    <w:rsid w:val="00980AB3"/>
    <w:rsid w:val="00981165"/>
    <w:rsid w:val="009834DE"/>
    <w:rsid w:val="009839D4"/>
    <w:rsid w:val="00994367"/>
    <w:rsid w:val="0099512A"/>
    <w:rsid w:val="009A2F39"/>
    <w:rsid w:val="009A4705"/>
    <w:rsid w:val="009B1346"/>
    <w:rsid w:val="009B34B3"/>
    <w:rsid w:val="009B3D73"/>
    <w:rsid w:val="009B6794"/>
    <w:rsid w:val="009C481D"/>
    <w:rsid w:val="009D70E6"/>
    <w:rsid w:val="009E1F8A"/>
    <w:rsid w:val="00A05BBC"/>
    <w:rsid w:val="00A1307A"/>
    <w:rsid w:val="00A131E5"/>
    <w:rsid w:val="00A242EE"/>
    <w:rsid w:val="00A2622A"/>
    <w:rsid w:val="00A26576"/>
    <w:rsid w:val="00A271BB"/>
    <w:rsid w:val="00A3232A"/>
    <w:rsid w:val="00A36E45"/>
    <w:rsid w:val="00A407F6"/>
    <w:rsid w:val="00A506FC"/>
    <w:rsid w:val="00A52B31"/>
    <w:rsid w:val="00A614CA"/>
    <w:rsid w:val="00A65413"/>
    <w:rsid w:val="00A806F3"/>
    <w:rsid w:val="00A82466"/>
    <w:rsid w:val="00A824B8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E3965"/>
    <w:rsid w:val="00AF2840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59EC"/>
    <w:rsid w:val="00B46FBB"/>
    <w:rsid w:val="00B52001"/>
    <w:rsid w:val="00B527A2"/>
    <w:rsid w:val="00B54A01"/>
    <w:rsid w:val="00B61137"/>
    <w:rsid w:val="00B624DA"/>
    <w:rsid w:val="00B66FFA"/>
    <w:rsid w:val="00B7433A"/>
    <w:rsid w:val="00B74A6B"/>
    <w:rsid w:val="00B77A67"/>
    <w:rsid w:val="00B95896"/>
    <w:rsid w:val="00BA3710"/>
    <w:rsid w:val="00BA3BB2"/>
    <w:rsid w:val="00BA486E"/>
    <w:rsid w:val="00BB6DF1"/>
    <w:rsid w:val="00BC176F"/>
    <w:rsid w:val="00BC43E3"/>
    <w:rsid w:val="00BC60CB"/>
    <w:rsid w:val="00BD268F"/>
    <w:rsid w:val="00BD6E58"/>
    <w:rsid w:val="00BE7265"/>
    <w:rsid w:val="00BE7D46"/>
    <w:rsid w:val="00C0237A"/>
    <w:rsid w:val="00C17440"/>
    <w:rsid w:val="00C222E7"/>
    <w:rsid w:val="00C2384B"/>
    <w:rsid w:val="00C4186D"/>
    <w:rsid w:val="00C41A47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10B1C"/>
    <w:rsid w:val="00D12940"/>
    <w:rsid w:val="00D25FA5"/>
    <w:rsid w:val="00D27193"/>
    <w:rsid w:val="00D36ABB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DD4"/>
    <w:rsid w:val="00DC5631"/>
    <w:rsid w:val="00DC7474"/>
    <w:rsid w:val="00DC7ECB"/>
    <w:rsid w:val="00DD48EB"/>
    <w:rsid w:val="00DF2DD0"/>
    <w:rsid w:val="00DF77E1"/>
    <w:rsid w:val="00E13E32"/>
    <w:rsid w:val="00E21741"/>
    <w:rsid w:val="00E23180"/>
    <w:rsid w:val="00E51187"/>
    <w:rsid w:val="00E53417"/>
    <w:rsid w:val="00E736B3"/>
    <w:rsid w:val="00E77476"/>
    <w:rsid w:val="00E844EE"/>
    <w:rsid w:val="00E8497F"/>
    <w:rsid w:val="00E92222"/>
    <w:rsid w:val="00EB11C5"/>
    <w:rsid w:val="00EC79CA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4311"/>
    <w:rsid w:val="00FA7F4F"/>
    <w:rsid w:val="00FB40C3"/>
    <w:rsid w:val="00FC5A91"/>
    <w:rsid w:val="00FD014D"/>
    <w:rsid w:val="00FD1EEE"/>
    <w:rsid w:val="00FD5BBE"/>
    <w:rsid w:val="00FE0617"/>
    <w:rsid w:val="00FE4B49"/>
    <w:rsid w:val="00FE4C31"/>
    <w:rsid w:val="00FF0C75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a">
    <w:name w:val="Подпункт"/>
    <w:basedOn w:val="a"/>
    <w:link w:val="13"/>
    <w:rsid w:val="007B235B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a"/>
    <w:rsid w:val="007B235B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D85F4-6F3E-4659-91A0-610ACBE32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3</Pages>
  <Words>994</Words>
  <Characters>6906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176</cp:revision>
  <cp:lastPrinted>2016-04-14T08:35:00Z</cp:lastPrinted>
  <dcterms:created xsi:type="dcterms:W3CDTF">2012-09-28T07:42:00Z</dcterms:created>
  <dcterms:modified xsi:type="dcterms:W3CDTF">2017-05-22T11:31:00Z</dcterms:modified>
</cp:coreProperties>
</file>